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F7" w:rsidRPr="00B05916" w:rsidRDefault="009C79F7" w:rsidP="003D494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916">
        <w:rPr>
          <w:rFonts w:ascii="Times New Roman" w:hAnsi="Times New Roman" w:cs="Times New Roman"/>
          <w:b/>
          <w:sz w:val="36"/>
          <w:szCs w:val="36"/>
        </w:rPr>
        <w:t>Дополнительная информация 0</w:t>
      </w:r>
    </w:p>
    <w:p w:rsidR="00C46C8E" w:rsidRPr="003D4940" w:rsidRDefault="00312CBC" w:rsidP="00B059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4940">
        <w:rPr>
          <w:rFonts w:ascii="Times New Roman" w:hAnsi="Times New Roman" w:cs="Times New Roman"/>
          <w:b/>
          <w:i/>
          <w:sz w:val="28"/>
          <w:szCs w:val="28"/>
        </w:rPr>
        <w:t>Здравствуйте, дорогие руководители и участники</w:t>
      </w:r>
      <w:r w:rsidR="00C65A07" w:rsidRPr="003D4940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312CBC" w:rsidRPr="003D4940" w:rsidRDefault="00C65A07" w:rsidP="00B0591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D4940">
        <w:rPr>
          <w:rFonts w:ascii="Times New Roman" w:hAnsi="Times New Roman" w:cs="Times New Roman"/>
          <w:sz w:val="28"/>
          <w:szCs w:val="28"/>
        </w:rPr>
        <w:t xml:space="preserve">Городские соревнования по спортивному </w:t>
      </w:r>
      <w:proofErr w:type="gramStart"/>
      <w:r w:rsidRPr="003D4940">
        <w:rPr>
          <w:rFonts w:ascii="Times New Roman" w:hAnsi="Times New Roman" w:cs="Times New Roman"/>
          <w:sz w:val="28"/>
          <w:szCs w:val="28"/>
        </w:rPr>
        <w:t>туризму  (</w:t>
      </w:r>
      <w:proofErr w:type="gramEnd"/>
      <w:r w:rsidRPr="003D4940">
        <w:rPr>
          <w:rFonts w:ascii="Times New Roman" w:hAnsi="Times New Roman" w:cs="Times New Roman"/>
          <w:sz w:val="28"/>
          <w:szCs w:val="28"/>
        </w:rPr>
        <w:t xml:space="preserve">дистанция комбинированная)  </w:t>
      </w:r>
      <w:r w:rsidR="00312CBC" w:rsidRPr="003D4940">
        <w:rPr>
          <w:rFonts w:ascii="Times New Roman" w:hAnsi="Times New Roman" w:cs="Times New Roman"/>
          <w:sz w:val="28"/>
          <w:szCs w:val="28"/>
        </w:rPr>
        <w:t>пройдут с 24 по 27 марта</w:t>
      </w:r>
      <w:r w:rsidR="006213B0">
        <w:rPr>
          <w:rFonts w:ascii="Times New Roman" w:hAnsi="Times New Roman" w:cs="Times New Roman"/>
          <w:sz w:val="28"/>
          <w:szCs w:val="28"/>
        </w:rPr>
        <w:t xml:space="preserve"> 2022 г</w:t>
      </w:r>
      <w:bookmarkStart w:id="0" w:name="_GoBack"/>
      <w:bookmarkEnd w:id="0"/>
      <w:r w:rsidR="006213B0">
        <w:rPr>
          <w:rFonts w:ascii="Times New Roman" w:hAnsi="Times New Roman" w:cs="Times New Roman"/>
          <w:sz w:val="28"/>
          <w:szCs w:val="28"/>
        </w:rPr>
        <w:t>ода</w:t>
      </w:r>
      <w:r w:rsidR="00312CBC" w:rsidRPr="003D4940">
        <w:rPr>
          <w:rFonts w:ascii="Times New Roman" w:hAnsi="Times New Roman" w:cs="Times New Roman"/>
          <w:sz w:val="28"/>
          <w:szCs w:val="28"/>
        </w:rPr>
        <w:t xml:space="preserve">, </w:t>
      </w:r>
      <w:r w:rsidR="003D4940">
        <w:rPr>
          <w:rFonts w:ascii="Times New Roman" w:hAnsi="Times New Roman" w:cs="Times New Roman"/>
          <w:sz w:val="28"/>
          <w:szCs w:val="28"/>
        </w:rPr>
        <w:t xml:space="preserve"> старт соревнований </w:t>
      </w:r>
      <w:r w:rsidR="00312CBC" w:rsidRPr="003D4940">
        <w:rPr>
          <w:rFonts w:ascii="Times New Roman" w:hAnsi="Times New Roman" w:cs="Times New Roman"/>
          <w:sz w:val="28"/>
          <w:szCs w:val="28"/>
        </w:rPr>
        <w:t xml:space="preserve">в </w:t>
      </w:r>
      <w:r w:rsidR="003D4940">
        <w:rPr>
          <w:rFonts w:ascii="Times New Roman" w:hAnsi="Times New Roman" w:cs="Times New Roman"/>
          <w:sz w:val="28"/>
          <w:szCs w:val="28"/>
        </w:rPr>
        <w:t xml:space="preserve">поселке Каткова щель, </w:t>
      </w:r>
      <w:r w:rsidR="00312CBC" w:rsidRPr="003D4940">
        <w:rPr>
          <w:rFonts w:ascii="Times New Roman" w:hAnsi="Times New Roman" w:cs="Times New Roman"/>
          <w:sz w:val="28"/>
          <w:szCs w:val="28"/>
        </w:rPr>
        <w:t>ДТБ «Ореховая».</w:t>
      </w:r>
    </w:p>
    <w:p w:rsidR="00312CBC" w:rsidRPr="003D4940" w:rsidRDefault="00312CBC" w:rsidP="00B0591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D4940">
        <w:rPr>
          <w:rFonts w:ascii="Times New Roman" w:hAnsi="Times New Roman" w:cs="Times New Roman"/>
          <w:sz w:val="28"/>
          <w:szCs w:val="28"/>
        </w:rPr>
        <w:t xml:space="preserve">Соревнования проводятся по турам, </w:t>
      </w:r>
      <w:r w:rsidR="003D4940" w:rsidRPr="003D4940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3D4940">
        <w:rPr>
          <w:rFonts w:ascii="Times New Roman" w:hAnsi="Times New Roman" w:cs="Times New Roman"/>
          <w:sz w:val="28"/>
          <w:szCs w:val="28"/>
        </w:rPr>
        <w:t xml:space="preserve"> может принять участи</w:t>
      </w:r>
      <w:r w:rsidR="003D4940">
        <w:rPr>
          <w:rFonts w:ascii="Times New Roman" w:hAnsi="Times New Roman" w:cs="Times New Roman"/>
          <w:sz w:val="28"/>
          <w:szCs w:val="28"/>
        </w:rPr>
        <w:t>е в</w:t>
      </w:r>
      <w:r w:rsidRPr="003D4940">
        <w:rPr>
          <w:rFonts w:ascii="Times New Roman" w:hAnsi="Times New Roman" w:cs="Times New Roman"/>
          <w:sz w:val="28"/>
          <w:szCs w:val="28"/>
        </w:rPr>
        <w:t xml:space="preserve"> одном из туров соревнований.  Для этого</w:t>
      </w:r>
      <w:r w:rsidR="009C79F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3D4940">
        <w:rPr>
          <w:rFonts w:ascii="Times New Roman" w:hAnsi="Times New Roman" w:cs="Times New Roman"/>
          <w:sz w:val="28"/>
          <w:szCs w:val="28"/>
        </w:rPr>
        <w:t xml:space="preserve"> подать в день начала соревнований все необходимые документы</w:t>
      </w:r>
      <w:r w:rsidR="00B439C5" w:rsidRPr="003D4940">
        <w:rPr>
          <w:rFonts w:ascii="Times New Roman" w:hAnsi="Times New Roman" w:cs="Times New Roman"/>
          <w:sz w:val="28"/>
          <w:szCs w:val="28"/>
        </w:rPr>
        <w:t xml:space="preserve"> </w:t>
      </w:r>
      <w:r w:rsidRPr="003D4940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B439C5" w:rsidRPr="003D4940">
        <w:rPr>
          <w:rFonts w:ascii="Times New Roman" w:hAnsi="Times New Roman" w:cs="Times New Roman"/>
          <w:sz w:val="28"/>
          <w:szCs w:val="28"/>
        </w:rPr>
        <w:t>,</w:t>
      </w:r>
      <w:r w:rsidRPr="003D4940">
        <w:rPr>
          <w:rFonts w:ascii="Times New Roman" w:hAnsi="Times New Roman" w:cs="Times New Roman"/>
          <w:sz w:val="28"/>
          <w:szCs w:val="28"/>
        </w:rPr>
        <w:t xml:space="preserve"> информационного бюллетеня. </w:t>
      </w:r>
    </w:p>
    <w:p w:rsidR="00312CBC" w:rsidRPr="003D4940" w:rsidRDefault="00B439C5" w:rsidP="00B0591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D4940">
        <w:rPr>
          <w:rFonts w:ascii="Times New Roman" w:hAnsi="Times New Roman" w:cs="Times New Roman"/>
          <w:sz w:val="28"/>
          <w:szCs w:val="28"/>
        </w:rPr>
        <w:t>Н</w:t>
      </w:r>
      <w:r w:rsidR="00312CBC" w:rsidRPr="003D4940">
        <w:rPr>
          <w:rFonts w:ascii="Times New Roman" w:hAnsi="Times New Roman" w:cs="Times New Roman"/>
          <w:sz w:val="28"/>
          <w:szCs w:val="28"/>
        </w:rPr>
        <w:t>очевки во время соревнований в полевых условиях на территории ДТБ «Ореховая» или в непосредственной близости от нее.</w:t>
      </w:r>
      <w:r w:rsidRPr="003D4940">
        <w:rPr>
          <w:rFonts w:ascii="Times New Roman" w:hAnsi="Times New Roman" w:cs="Times New Roman"/>
          <w:sz w:val="28"/>
          <w:szCs w:val="28"/>
        </w:rPr>
        <w:t xml:space="preserve">  При низких температурах воздуха во время соревнований участники смогут для ночевки, разместится в здании турбазы из расчета 6 квадратных метров на команду.</w:t>
      </w:r>
      <w:r w:rsidR="00312CBC" w:rsidRPr="003D4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916" w:rsidRDefault="00C65A07" w:rsidP="00B0591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D4940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у главного судьи по телефону </w:t>
      </w:r>
    </w:p>
    <w:p w:rsidR="00B439C5" w:rsidRDefault="00C65A07" w:rsidP="00B05916">
      <w:pPr>
        <w:ind w:firstLine="284"/>
        <w:rPr>
          <w:rStyle w:val="a3"/>
          <w:rFonts w:ascii="Times New Roman" w:hAnsi="Times New Roman" w:cs="Times New Roman"/>
          <w:sz w:val="28"/>
          <w:szCs w:val="28"/>
        </w:rPr>
      </w:pPr>
      <w:r w:rsidRPr="003D4940">
        <w:rPr>
          <w:rFonts w:ascii="Times New Roman" w:hAnsi="Times New Roman" w:cs="Times New Roman"/>
          <w:sz w:val="28"/>
          <w:szCs w:val="28"/>
        </w:rPr>
        <w:t xml:space="preserve">8918 600 62 58 или по электронной почте  </w:t>
      </w:r>
      <w:hyperlink r:id="rId5" w:history="1">
        <w:r w:rsidRPr="003D49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3D49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D49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mironencko</w:t>
        </w:r>
        <w:r w:rsidRPr="003D4940">
          <w:rPr>
            <w:rStyle w:val="a3"/>
            <w:rFonts w:ascii="Times New Roman" w:hAnsi="Times New Roman" w:cs="Times New Roman"/>
            <w:sz w:val="28"/>
            <w:szCs w:val="28"/>
          </w:rPr>
          <w:t>2012@</w:t>
        </w:r>
        <w:r w:rsidRPr="003D49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D49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49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05916" w:rsidRPr="007C54E6" w:rsidRDefault="00B05916" w:rsidP="00B05916">
      <w:pPr>
        <w:widowControl w:val="0"/>
        <w:tabs>
          <w:tab w:val="left" w:pos="8364"/>
          <w:tab w:val="left" w:pos="8647"/>
        </w:tabs>
        <w:spacing w:after="148"/>
        <w:ind w:left="200"/>
        <w:jc w:val="center"/>
        <w:rPr>
          <w:rFonts w:ascii="Times New Roman" w:eastAsia="Arial Narrow" w:hAnsi="Times New Roman" w:cs="Times New Roman"/>
          <w:color w:val="000000"/>
          <w:spacing w:val="-20"/>
          <w:w w:val="200"/>
          <w:sz w:val="28"/>
          <w:szCs w:val="28"/>
          <w:lang w:eastAsia="ru-RU" w:bidi="ru-RU"/>
        </w:rPr>
      </w:pPr>
      <w:r w:rsidRPr="007C54E6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ДЛЯ ТЕХ, КТО НЕ ЗНАЛ ИЛИ ЗНАЛ, НО ЗАБЫЛ…..</w:t>
      </w:r>
    </w:p>
    <w:p w:rsidR="00B05916" w:rsidRPr="007C54E6" w:rsidRDefault="00B05916" w:rsidP="00B05916">
      <w:pPr>
        <w:widowControl w:val="0"/>
        <w:tabs>
          <w:tab w:val="left" w:pos="236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Соревнования  являются командными и состоят из нескольких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ТУРОВ.</w:t>
      </w:r>
    </w:p>
    <w:p w:rsidR="00B05916" w:rsidRPr="007C54E6" w:rsidRDefault="00B05916" w:rsidP="00B05916">
      <w:pPr>
        <w:widowControl w:val="0"/>
        <w:tabs>
          <w:tab w:val="left" w:pos="250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Каждый тур состоит из отдельных, иногда взаимосвязанных этапов.</w:t>
      </w:r>
    </w:p>
    <w:p w:rsidR="00B05916" w:rsidRPr="007C54E6" w:rsidRDefault="00B05916" w:rsidP="00B05916">
      <w:pPr>
        <w:widowControl w:val="0"/>
        <w:tabs>
          <w:tab w:val="left" w:pos="255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Каждый этап имеет свой порядковый номер независимо от туров и КЛАССОВ.</w:t>
      </w:r>
    </w:p>
    <w:p w:rsidR="00B05916" w:rsidRPr="007C54E6" w:rsidRDefault="00B05916" w:rsidP="00B05916">
      <w:pPr>
        <w:widowControl w:val="0"/>
        <w:tabs>
          <w:tab w:val="left" w:pos="260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На отдельных этапах команды могут работать совместно с другими коман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дами, и не только своего класса, при этом результаты этих команд, будут одина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ковыми. </w:t>
      </w:r>
    </w:p>
    <w:p w:rsidR="00B05916" w:rsidRPr="007C54E6" w:rsidRDefault="00B05916" w:rsidP="00B05916">
      <w:pPr>
        <w:widowControl w:val="0"/>
        <w:tabs>
          <w:tab w:val="left" w:pos="260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Это называется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РАБОТА СОВМЕСТНОЙ ГРУППЫ - РС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Г.</w:t>
      </w:r>
    </w:p>
    <w:p w:rsidR="00B05916" w:rsidRPr="007C54E6" w:rsidRDefault="00B05916" w:rsidP="00B05916">
      <w:pPr>
        <w:widowControl w:val="0"/>
        <w:tabs>
          <w:tab w:val="left" w:pos="255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 Каждой команде будет присвоен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номер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выдана карточка с этим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номером.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прибытии на этап, команда должна предъявлять эту карточку судьям.</w:t>
      </w:r>
    </w:p>
    <w:p w:rsidR="00B05916" w:rsidRPr="007C54E6" w:rsidRDefault="00B05916" w:rsidP="00B05916">
      <w:pPr>
        <w:widowControl w:val="0"/>
        <w:tabs>
          <w:tab w:val="left" w:pos="255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 Подробная информация об условиях работы на этапах будет выдана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ВАМ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из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вестное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НАМ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время в электронном, бумажном или ином варианте….. (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МЫ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очень постараемся, как можно более подробно излагать информацию, чтобы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ВАМ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все было понятно без лишних вопросов….)</w:t>
      </w:r>
    </w:p>
    <w:p w:rsidR="00B05916" w:rsidRPr="007C54E6" w:rsidRDefault="00B05916" w:rsidP="00B05916">
      <w:pPr>
        <w:widowControl w:val="0"/>
        <w:tabs>
          <w:tab w:val="left" w:pos="270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      Информация об этапах, которую ВЫ будете получать, содер</w:t>
      </w:r>
      <w:r w:rsidRPr="007C5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softHyphen/>
        <w:t>жит:</w:t>
      </w:r>
    </w:p>
    <w:p w:rsidR="00B05916" w:rsidRPr="003D4A7C" w:rsidRDefault="00B05916" w:rsidP="00B05916">
      <w:pPr>
        <w:pStyle w:val="a4"/>
        <w:widowControl w:val="0"/>
        <w:numPr>
          <w:ilvl w:val="0"/>
          <w:numId w:val="2"/>
        </w:numPr>
        <w:tabs>
          <w:tab w:val="left" w:pos="342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4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КАРТОЧКУ ЦИФРОВОЙ ИНФОРМАЦИИ (КЦИ)</w:t>
      </w:r>
      <w:r w:rsidRPr="003D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где отражена вся цифровая информация об этапах и небольшие пояснения /рекомендуется для оперативного пользования/.</w:t>
      </w:r>
    </w:p>
    <w:p w:rsidR="00B05916" w:rsidRPr="003D4A7C" w:rsidRDefault="00B05916" w:rsidP="00B05916">
      <w:pPr>
        <w:pStyle w:val="a4"/>
        <w:widowControl w:val="0"/>
        <w:numPr>
          <w:ilvl w:val="0"/>
          <w:numId w:val="2"/>
        </w:numPr>
        <w:tabs>
          <w:tab w:val="left" w:pos="337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4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ОПИСАНИЕ ЭТАПОВ</w:t>
      </w:r>
      <w:r w:rsidRPr="003D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где имеется рекомендуемый список снаряжения, описание действий команды, система штрафов и премий /рекомендуется для предварительного знакомства с этапами/.</w:t>
      </w:r>
    </w:p>
    <w:p w:rsidR="00B05916" w:rsidRPr="007C54E6" w:rsidRDefault="00B05916" w:rsidP="00B05916">
      <w:pPr>
        <w:widowControl w:val="0"/>
        <w:tabs>
          <w:tab w:val="left" w:pos="283"/>
          <w:tab w:val="left" w:pos="8364"/>
          <w:tab w:val="left" w:pos="8647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Руководитель команды может поступать по своему усмотрению в случае отсутствия  инфор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мации об этапе рекомендуемых действий команды,</w:t>
      </w:r>
    </w:p>
    <w:p w:rsidR="00B05916" w:rsidRPr="007C54E6" w:rsidRDefault="00B05916" w:rsidP="00B05916">
      <w:pPr>
        <w:widowControl w:val="0"/>
        <w:tabs>
          <w:tab w:val="left" w:pos="283"/>
          <w:tab w:val="left" w:pos="8364"/>
          <w:tab w:val="left" w:pos="8647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НЕ ЗАБЫВАЯ ПРИ ЭТОМ О БЕЗОПАСНОСТИ УЧАСТНИКОВ.</w:t>
      </w:r>
    </w:p>
    <w:p w:rsidR="00B05916" w:rsidRPr="007C54E6" w:rsidRDefault="00B05916" w:rsidP="00B05916">
      <w:pPr>
        <w:widowControl w:val="0"/>
        <w:tabs>
          <w:tab w:val="left" w:pos="356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lastRenderedPageBreak/>
        <w:t>9.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Pr="007C5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Для каждого этапа могут устанавливаться следующие пара</w:t>
      </w:r>
      <w:r w:rsidRPr="007C5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softHyphen/>
        <w:t>метры:</w:t>
      </w:r>
    </w:p>
    <w:p w:rsidR="00B05916" w:rsidRPr="007C54E6" w:rsidRDefault="00B05916" w:rsidP="00B05916">
      <w:pPr>
        <w:widowControl w:val="0"/>
        <w:numPr>
          <w:ilvl w:val="1"/>
          <w:numId w:val="1"/>
        </w:numPr>
        <w:tabs>
          <w:tab w:val="left" w:pos="394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человек, допущенных к работе на этапе.</w:t>
      </w:r>
    </w:p>
    <w:p w:rsidR="00B05916" w:rsidRPr="007C54E6" w:rsidRDefault="00B05916" w:rsidP="00B05916">
      <w:pPr>
        <w:widowControl w:val="0"/>
        <w:numPr>
          <w:ilvl w:val="1"/>
          <w:numId w:val="1"/>
        </w:numPr>
        <w:tabs>
          <w:tab w:val="left" w:pos="404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Технический Штраф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ТШ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/в баллах/ - максимально возможный штраф за техническое выполнение задания на этапе.</w:t>
      </w:r>
    </w:p>
    <w:p w:rsidR="00B05916" w:rsidRPr="007C54E6" w:rsidRDefault="00B05916" w:rsidP="00B05916">
      <w:pPr>
        <w:widowControl w:val="0"/>
        <w:numPr>
          <w:ilvl w:val="1"/>
          <w:numId w:val="1"/>
        </w:numPr>
        <w:tabs>
          <w:tab w:val="left" w:pos="404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Временной Штраф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7C54E6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  <w:lang w:eastAsia="ru-RU" w:bidi="ru-RU"/>
        </w:rPr>
        <w:t>ВШ</w:t>
      </w:r>
      <w:r w:rsidRPr="007C54E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 w:bidi="ru-RU"/>
        </w:rPr>
        <w:t>/в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баллах/ - максимально возможный штраф за время работы на этапе.</w:t>
      </w:r>
    </w:p>
    <w:p w:rsidR="00B05916" w:rsidRPr="007C54E6" w:rsidRDefault="00B05916" w:rsidP="00B05916">
      <w:pPr>
        <w:widowControl w:val="0"/>
        <w:numPr>
          <w:ilvl w:val="1"/>
          <w:numId w:val="1"/>
        </w:numPr>
        <w:tabs>
          <w:tab w:val="left" w:pos="399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Максимальный Штраф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Этапа -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МШ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/в баллах/ - сумма Технического Штрафа /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ТШ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 и Временного Штрафа - /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ВШ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/.</w:t>
      </w:r>
    </w:p>
    <w:p w:rsidR="00B05916" w:rsidRPr="007C54E6" w:rsidRDefault="00B05916" w:rsidP="00B05916">
      <w:pPr>
        <w:widowControl w:val="0"/>
        <w:numPr>
          <w:ilvl w:val="1"/>
          <w:numId w:val="1"/>
        </w:numPr>
        <w:tabs>
          <w:tab w:val="left" w:pos="399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Контрольное Время - КВ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/в минутах/ - время,  при превышении которого команда получает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Максимальный Штраф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Этапа /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ТШ + ВШ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/.</w:t>
      </w:r>
    </w:p>
    <w:p w:rsidR="00B05916" w:rsidRPr="007C54E6" w:rsidRDefault="00B05916" w:rsidP="00B05916">
      <w:pPr>
        <w:widowControl w:val="0"/>
        <w:numPr>
          <w:ilvl w:val="1"/>
          <w:numId w:val="1"/>
        </w:numPr>
        <w:tabs>
          <w:tab w:val="left" w:pos="409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Нормальное Время - НВ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/в минутах/ - за работу в этот период времени команда не получа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ет Временной Штраф /ВШ/.</w:t>
      </w:r>
    </w:p>
    <w:p w:rsidR="00B05916" w:rsidRPr="007C54E6" w:rsidRDefault="00B05916" w:rsidP="00B05916">
      <w:pPr>
        <w:widowControl w:val="0"/>
        <w:numPr>
          <w:ilvl w:val="1"/>
          <w:numId w:val="1"/>
        </w:numPr>
        <w:tabs>
          <w:tab w:val="left" w:pos="409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Премия - П</w:t>
      </w:r>
      <w:r w:rsidRPr="007C54E6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 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 отрицательных баллах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 - устанавливается за качественную и быструю ра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боту команды </w:t>
      </w:r>
      <w:proofErr w:type="gramStart"/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и….</w:t>
      </w:r>
      <w:proofErr w:type="gramEnd"/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повезет, Вы сможете ее получить.</w:t>
      </w:r>
    </w:p>
    <w:p w:rsidR="00B05916" w:rsidRPr="007C54E6" w:rsidRDefault="00B05916" w:rsidP="00B05916">
      <w:pPr>
        <w:widowControl w:val="0"/>
        <w:numPr>
          <w:ilvl w:val="1"/>
          <w:numId w:val="1"/>
        </w:numPr>
        <w:tabs>
          <w:tab w:val="left" w:pos="404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Время Старта команд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ВС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/в часах и минутах/ -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раньше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которого, команды не имеют права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начать работу на этапе. Время Старта /ВС/ на этапах указано судейское, которое иногда совпадает с МОСКОВСКИМ.</w:t>
      </w:r>
    </w:p>
    <w:p w:rsidR="00B05916" w:rsidRPr="007C54E6" w:rsidRDefault="00B05916" w:rsidP="00B05916">
      <w:pPr>
        <w:widowControl w:val="0"/>
        <w:tabs>
          <w:tab w:val="left" w:pos="8364"/>
          <w:tab w:val="left" w:pos="8647"/>
        </w:tabs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</w:pPr>
    </w:p>
    <w:p w:rsidR="00B05916" w:rsidRPr="007C54E6" w:rsidRDefault="00B05916" w:rsidP="00B05916">
      <w:pPr>
        <w:widowControl w:val="0"/>
        <w:tabs>
          <w:tab w:val="left" w:pos="8364"/>
          <w:tab w:val="left" w:pos="8647"/>
        </w:tabs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</w:pPr>
      <w:r w:rsidRPr="007C54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 xml:space="preserve">Опоздание команды на этап не может служить причиной для изменения времени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7C54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старта.</w:t>
      </w:r>
    </w:p>
    <w:p w:rsidR="00B05916" w:rsidRPr="007C54E6" w:rsidRDefault="00B05916" w:rsidP="00B05916">
      <w:pPr>
        <w:widowControl w:val="0"/>
        <w:tabs>
          <w:tab w:val="left" w:pos="332"/>
          <w:tab w:val="left" w:pos="8364"/>
          <w:tab w:val="left" w:pos="8647"/>
        </w:tabs>
        <w:spacing w:after="0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10.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если команда не в состоянии продолжать участие в соревнованиях, то руководитель должен подать письменное заявление о снятии команды с соревно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ваний (или с отдельного тура) по </w:t>
      </w:r>
      <w:proofErr w:type="gramStart"/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форме,  предложенной</w:t>
      </w:r>
      <w:proofErr w:type="gramEnd"/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ГСК и команде выставля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ется МШ за все не пройденные этапы.</w:t>
      </w:r>
    </w:p>
    <w:p w:rsidR="00B05916" w:rsidRPr="007C54E6" w:rsidRDefault="00B05916" w:rsidP="00B05916">
      <w:pPr>
        <w:widowControl w:val="0"/>
        <w:tabs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Снятая команда не может принимать участие в соревнованиях до конца ТУРА.</w:t>
      </w:r>
    </w:p>
    <w:p w:rsidR="00B05916" w:rsidRPr="007C54E6" w:rsidRDefault="00B05916" w:rsidP="00B05916">
      <w:pPr>
        <w:widowControl w:val="0"/>
        <w:tabs>
          <w:tab w:val="left" w:pos="346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всех этапов установлен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штраф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игнорирование судьи, за каждый случай - 2 балла и </w:t>
      </w:r>
      <w:r w:rsidRPr="007C5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премия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найденную ошибку в условиях соревнований, за ка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ждый случай - 2 балла.</w:t>
      </w:r>
    </w:p>
    <w:p w:rsidR="00B05916" w:rsidRPr="007C54E6" w:rsidRDefault="00B05916" w:rsidP="00B05916">
      <w:pPr>
        <w:widowControl w:val="0"/>
        <w:tabs>
          <w:tab w:val="left" w:pos="332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12.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необходимости, судья этапа имеет право временно остановить работу ко</w:t>
      </w:r>
      <w:r w:rsidRP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манды на этапе (с отсечкой времени).</w:t>
      </w:r>
    </w:p>
    <w:p w:rsidR="00B05916" w:rsidRPr="007C54E6" w:rsidRDefault="00B05916" w:rsidP="00B05916">
      <w:pPr>
        <w:widowControl w:val="0"/>
        <w:tabs>
          <w:tab w:val="left" w:pos="356"/>
          <w:tab w:val="left" w:pos="8364"/>
          <w:tab w:val="left" w:pos="8647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13.Условия прохождения отдельных этапов могут быть изменены, дополнены или сокращены без объяснения причин этих изменений (даже после начала работы ко</w:t>
      </w:r>
      <w:r w:rsidRPr="007C54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softHyphen/>
        <w:t xml:space="preserve">манды на этапе), в следующих случаях: </w:t>
      </w:r>
    </w:p>
    <w:p w:rsidR="00B05916" w:rsidRPr="007C54E6" w:rsidRDefault="00B05916" w:rsidP="00B05916">
      <w:pPr>
        <w:widowControl w:val="0"/>
        <w:tabs>
          <w:tab w:val="left" w:pos="356"/>
          <w:tab w:val="left" w:pos="8364"/>
          <w:tab w:val="left" w:pos="8647"/>
        </w:tabs>
        <w:spacing w:after="0"/>
        <w:ind w:left="4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а). По устной информации главного судьи соревнований; </w:t>
      </w:r>
    </w:p>
    <w:p w:rsidR="00B05916" w:rsidRPr="007C54E6" w:rsidRDefault="00B05916" w:rsidP="00B05916">
      <w:pPr>
        <w:widowControl w:val="0"/>
        <w:tabs>
          <w:tab w:val="left" w:pos="356"/>
          <w:tab w:val="left" w:pos="8364"/>
          <w:tab w:val="left" w:pos="8647"/>
        </w:tabs>
        <w:spacing w:after="0"/>
        <w:ind w:left="4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б). По письменной информации, изложенной в дополнитель</w:t>
      </w:r>
      <w:r w:rsidRPr="007C54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softHyphen/>
        <w:t xml:space="preserve">ном пакете; </w:t>
      </w:r>
    </w:p>
    <w:p w:rsidR="00B05916" w:rsidRPr="007C54E6" w:rsidRDefault="00B05916" w:rsidP="00B05916">
      <w:pPr>
        <w:widowControl w:val="0"/>
        <w:tabs>
          <w:tab w:val="left" w:pos="356"/>
          <w:tab w:val="left" w:pos="8364"/>
          <w:tab w:val="left" w:pos="8647"/>
        </w:tabs>
        <w:spacing w:after="0"/>
        <w:ind w:left="4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7C54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в). По требованию судьи при предъявлении им специальной карточки с подписью главного судьи.</w:t>
      </w:r>
    </w:p>
    <w:p w:rsidR="00C65A07" w:rsidRPr="009C79F7" w:rsidRDefault="00C65A07" w:rsidP="003D49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A07" w:rsidRPr="003D4940" w:rsidRDefault="00C65A07" w:rsidP="003D4940">
      <w:pPr>
        <w:spacing w:line="360" w:lineRule="auto"/>
        <w:ind w:firstLine="3402"/>
        <w:rPr>
          <w:rFonts w:ascii="Times New Roman" w:hAnsi="Times New Roman" w:cs="Times New Roman"/>
          <w:i/>
          <w:sz w:val="28"/>
          <w:szCs w:val="28"/>
        </w:rPr>
      </w:pPr>
      <w:r w:rsidRPr="003D4940">
        <w:rPr>
          <w:rFonts w:ascii="Times New Roman" w:hAnsi="Times New Roman" w:cs="Times New Roman"/>
          <w:i/>
          <w:sz w:val="28"/>
          <w:szCs w:val="28"/>
        </w:rPr>
        <w:t>С Уважением и любовью Анастасия Брежнева.</w:t>
      </w:r>
    </w:p>
    <w:p w:rsidR="00C65A07" w:rsidRPr="003D4940" w:rsidRDefault="00C65A07" w:rsidP="003D494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4940">
        <w:rPr>
          <w:rFonts w:ascii="Times New Roman" w:hAnsi="Times New Roman" w:cs="Times New Roman"/>
          <w:b/>
          <w:i/>
          <w:sz w:val="28"/>
          <w:szCs w:val="28"/>
        </w:rPr>
        <w:t>До встречи на соревнованиях!</w:t>
      </w:r>
    </w:p>
    <w:sectPr w:rsidR="00C65A07" w:rsidRPr="003D4940" w:rsidSect="00B05916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A2B7F"/>
    <w:multiLevelType w:val="multilevel"/>
    <w:tmpl w:val="D318F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9F4B94"/>
    <w:multiLevelType w:val="hybridMultilevel"/>
    <w:tmpl w:val="C3FAFD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AE"/>
    <w:rsid w:val="000162AE"/>
    <w:rsid w:val="00312CBC"/>
    <w:rsid w:val="003D4940"/>
    <w:rsid w:val="006213B0"/>
    <w:rsid w:val="009C79F7"/>
    <w:rsid w:val="00B05916"/>
    <w:rsid w:val="00B439C5"/>
    <w:rsid w:val="00C46C8E"/>
    <w:rsid w:val="00C65A07"/>
    <w:rsid w:val="00C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7183"/>
  <w15:docId w15:val="{9A104BA6-43B6-413C-AEF5-208DFC60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A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mironencko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5</cp:revision>
  <dcterms:created xsi:type="dcterms:W3CDTF">2022-01-11T10:40:00Z</dcterms:created>
  <dcterms:modified xsi:type="dcterms:W3CDTF">2022-01-18T16:54:00Z</dcterms:modified>
</cp:coreProperties>
</file>